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5F" w:rsidRDefault="008F2C5F" w:rsidP="006D3EE3">
      <w:pPr>
        <w:tabs>
          <w:tab w:val="left" w:pos="1290"/>
        </w:tabs>
        <w:spacing w:after="0" w:line="240" w:lineRule="auto"/>
        <w:rPr>
          <w:b/>
          <w:color w:val="2E74B5" w:themeColor="accent1" w:themeShade="BF"/>
          <w:sz w:val="96"/>
          <w:szCs w:val="96"/>
          <w:lang w:val="es-ES"/>
        </w:rPr>
      </w:pPr>
    </w:p>
    <w:p w:rsidR="008F2C5F" w:rsidRDefault="008F2C5F" w:rsidP="006D3EE3">
      <w:pPr>
        <w:tabs>
          <w:tab w:val="left" w:pos="1290"/>
        </w:tabs>
        <w:spacing w:after="0" w:line="240" w:lineRule="auto"/>
        <w:rPr>
          <w:b/>
          <w:color w:val="2E74B5" w:themeColor="accent1" w:themeShade="BF"/>
          <w:sz w:val="96"/>
          <w:szCs w:val="96"/>
          <w:lang w:val="es-ES"/>
        </w:rPr>
      </w:pPr>
    </w:p>
    <w:p w:rsidR="006D3EE3" w:rsidRDefault="006D3EE3" w:rsidP="006D3EE3">
      <w:pPr>
        <w:tabs>
          <w:tab w:val="left" w:pos="1290"/>
        </w:tabs>
        <w:spacing w:after="0" w:line="240" w:lineRule="auto"/>
        <w:rPr>
          <w:b/>
          <w:color w:val="2E74B5" w:themeColor="accent1" w:themeShade="BF"/>
          <w:sz w:val="96"/>
          <w:szCs w:val="96"/>
          <w:lang w:val="es-ES"/>
        </w:rPr>
      </w:pPr>
      <w:r w:rsidRPr="006D3EE3">
        <w:rPr>
          <w:b/>
          <w:color w:val="2E74B5" w:themeColor="accent1" w:themeShade="BF"/>
          <w:sz w:val="96"/>
          <w:szCs w:val="96"/>
          <w:lang w:val="es-ES"/>
        </w:rPr>
        <w:t xml:space="preserve">¿Cómo </w:t>
      </w:r>
      <w:r w:rsidR="00041E05" w:rsidRPr="00041E05">
        <w:rPr>
          <w:b/>
          <w:noProof/>
          <w:color w:val="2E74B5" w:themeColor="accent1" w:themeShade="BF"/>
          <w:sz w:val="96"/>
          <w:szCs w:val="96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-3608705</wp:posOffset>
            </wp:positionV>
            <wp:extent cx="7553325" cy="106845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aap-membret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50C1" w:rsidRPr="006D3EE3" w:rsidRDefault="006D3EE3" w:rsidP="006D3EE3">
      <w:pPr>
        <w:tabs>
          <w:tab w:val="left" w:pos="1290"/>
        </w:tabs>
        <w:spacing w:after="0" w:line="240" w:lineRule="auto"/>
        <w:rPr>
          <w:b/>
          <w:color w:val="2E74B5" w:themeColor="accent1" w:themeShade="BF"/>
          <w:sz w:val="96"/>
          <w:szCs w:val="96"/>
          <w:lang w:val="es-ES"/>
        </w:rPr>
      </w:pPr>
      <w:r w:rsidRPr="006D3EE3">
        <w:rPr>
          <w:b/>
          <w:color w:val="2E74B5" w:themeColor="accent1" w:themeShade="BF"/>
          <w:sz w:val="96"/>
          <w:szCs w:val="96"/>
          <w:lang w:val="es-ES"/>
        </w:rPr>
        <w:t>REGISTRARSE e INGRESAR  a la Plataforma Schoology?</w:t>
      </w:r>
    </w:p>
    <w:p w:rsidR="005950C1" w:rsidRDefault="005950C1">
      <w:pPr>
        <w:rPr>
          <w:b/>
          <w:color w:val="2E74B5" w:themeColor="accent1" w:themeShade="BF"/>
          <w:sz w:val="36"/>
          <w:szCs w:val="36"/>
          <w:lang w:val="es-ES"/>
        </w:rPr>
      </w:pPr>
      <w:r>
        <w:rPr>
          <w:b/>
          <w:color w:val="2E74B5" w:themeColor="accent1" w:themeShade="BF"/>
          <w:sz w:val="36"/>
          <w:szCs w:val="36"/>
          <w:lang w:val="es-ES"/>
        </w:rPr>
        <w:br w:type="page"/>
      </w:r>
    </w:p>
    <w:p w:rsidR="00DD7988" w:rsidRPr="00537AFC" w:rsidRDefault="00F85B75" w:rsidP="00CD14AE">
      <w:pPr>
        <w:spacing w:after="0" w:line="240" w:lineRule="auto"/>
        <w:jc w:val="center"/>
        <w:rPr>
          <w:rFonts w:asciiTheme="majorHAnsi" w:hAnsiTheme="majorHAnsi" w:cstheme="majorHAnsi"/>
          <w:b/>
          <w:color w:val="2E74B5" w:themeColor="accent1" w:themeShade="BF"/>
          <w:sz w:val="36"/>
          <w:szCs w:val="36"/>
          <w:lang w:val="es-ES"/>
        </w:rPr>
      </w:pPr>
      <w:r w:rsidRPr="00537AFC">
        <w:rPr>
          <w:rFonts w:asciiTheme="majorHAnsi" w:hAnsiTheme="majorHAnsi" w:cstheme="majorHAnsi"/>
          <w:b/>
          <w:color w:val="2E74B5" w:themeColor="accent1" w:themeShade="BF"/>
          <w:sz w:val="36"/>
          <w:szCs w:val="36"/>
          <w:lang w:val="es-ES"/>
        </w:rPr>
        <w:lastRenderedPageBreak/>
        <w:t>PLATAFORMA SCHOOLOGY</w:t>
      </w:r>
    </w:p>
    <w:p w:rsidR="00D65085" w:rsidRPr="00537AFC" w:rsidRDefault="00D65085" w:rsidP="00CD14AE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s-ES"/>
        </w:rPr>
      </w:pPr>
    </w:p>
    <w:p w:rsidR="007B7CC8" w:rsidRPr="00537AFC" w:rsidRDefault="00FD5D5E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Las Jornadas de Capacitación 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del </w:t>
      </w:r>
      <w:r w:rsidR="00D532BF" w:rsidRPr="00537AFC">
        <w:rPr>
          <w:rFonts w:asciiTheme="majorHAnsi" w:hAnsiTheme="majorHAnsi" w:cstheme="majorHAnsi"/>
          <w:sz w:val="24"/>
          <w:szCs w:val="24"/>
          <w:lang w:val="es-ES"/>
        </w:rPr>
        <w:t>P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rograma de Capacitación para la Administración Pública (PRO.CA.AP)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>contarán con la asistencia de la plataforma gratuita Schoology.</w:t>
      </w:r>
      <w:r w:rsidR="009B3DF4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Esta es </w:t>
      </w:r>
      <w:r w:rsidR="00D65085" w:rsidRPr="00537AFC">
        <w:rPr>
          <w:rFonts w:asciiTheme="majorHAnsi" w:hAnsiTheme="majorHAnsi" w:cstheme="majorHAnsi"/>
          <w:sz w:val="24"/>
          <w:szCs w:val="24"/>
          <w:lang w:val="es-ES"/>
        </w:rPr>
        <w:t>una plataforma gratuita de aprendizaje, sencilla y fácil de usar</w:t>
      </w:r>
      <w:r w:rsidR="007B7CC8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. </w:t>
      </w:r>
    </w:p>
    <w:p w:rsidR="007B7CC8" w:rsidRPr="00537AFC" w:rsidRDefault="007B7CC8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7B7CC8" w:rsidRPr="00537AFC" w:rsidRDefault="007B7CC8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En esta plataforma </w:t>
      </w:r>
      <w:r w:rsidR="009B3DF4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encontrará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todo el material </w:t>
      </w:r>
      <w:r w:rsidR="00CD0BA7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necesario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para el desarrollo de las capacitaciones 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del Programa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>en las cuales participar</w:t>
      </w:r>
      <w:r w:rsidR="009B3DF4" w:rsidRPr="00537AFC">
        <w:rPr>
          <w:rFonts w:asciiTheme="majorHAnsi" w:hAnsiTheme="majorHAnsi" w:cstheme="majorHAnsi"/>
          <w:sz w:val="24"/>
          <w:szCs w:val="24"/>
          <w:lang w:val="es-ES"/>
        </w:rPr>
        <w:t>á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:rsidR="007B7CC8" w:rsidRPr="00537AFC" w:rsidRDefault="007B7CC8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417F7A" w:rsidRPr="00537AFC" w:rsidRDefault="00FD5D5E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Este tutorial </w:t>
      </w:r>
      <w:r w:rsidR="00CD0BA7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tiene como objetivo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>guiar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a quienes</w:t>
      </w:r>
      <w:r w:rsidR="00417F7A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: </w:t>
      </w:r>
    </w:p>
    <w:p w:rsidR="00417F7A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7B7CC8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 xml:space="preserve">A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>- I</w:t>
      </w:r>
      <w:r w:rsidR="00971FFD" w:rsidRPr="00537AFC">
        <w:rPr>
          <w:rFonts w:asciiTheme="majorHAnsi" w:hAnsiTheme="majorHAnsi" w:cstheme="majorHAnsi"/>
          <w:sz w:val="24"/>
          <w:szCs w:val="24"/>
          <w:lang w:val="es-ES"/>
        </w:rPr>
        <w:t>ngresarán por primera vez en la Plataforma</w:t>
      </w:r>
      <w:r w:rsidR="00F0063A" w:rsidRPr="00537AFC">
        <w:rPr>
          <w:rFonts w:asciiTheme="majorHAnsi" w:hAnsiTheme="majorHAnsi" w:cstheme="majorHAnsi"/>
          <w:sz w:val="24"/>
          <w:szCs w:val="24"/>
          <w:lang w:val="es-ES"/>
        </w:rPr>
        <w:t>.</w:t>
      </w:r>
    </w:p>
    <w:p w:rsidR="00417F7A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417F7A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>B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– Realizaron cursos en la Plataforma</w:t>
      </w:r>
    </w:p>
    <w:p w:rsidR="00417F7A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417F7A" w:rsidRPr="00537AFC" w:rsidRDefault="00417F7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971FFD" w:rsidRPr="00537AFC" w:rsidRDefault="009B3DF4" w:rsidP="00CD14AE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</w:pPr>
      <w:bookmarkStart w:id="0" w:name="_GoBack"/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t xml:space="preserve"> </w:t>
      </w:r>
      <w:r w:rsidR="00971FFD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t>PASOS A SEGUIR POR QUIENES NO REALIZARON</w:t>
      </w:r>
    </w:p>
    <w:p w:rsidR="00FD5D5E" w:rsidRPr="00537AFC" w:rsidRDefault="00971FFD" w:rsidP="00CD14A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t>CURSOS EN LA PLATAFORMA</w:t>
      </w:r>
    </w:p>
    <w:bookmarkEnd w:id="0"/>
    <w:p w:rsidR="00E4383B" w:rsidRPr="00537AFC" w:rsidRDefault="00E4383B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E4383B" w:rsidRPr="00537AFC" w:rsidRDefault="00E4383B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971FFD" w:rsidRPr="00537AFC" w:rsidRDefault="00971FFD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Para acceder a la Plataforma Schoology por primera vez deberá realizar un registro previo.</w:t>
      </w:r>
    </w:p>
    <w:p w:rsidR="00502736" w:rsidRPr="00537AFC" w:rsidRDefault="00502736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CD0BA7" w:rsidRPr="00537AFC" w:rsidRDefault="00971FFD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Para </w:t>
      </w:r>
      <w:r w:rsidR="00CD0BA7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dicho registro 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deberá contar previamente con un código de acceso que </w:t>
      </w:r>
      <w:r w:rsidR="00432AA5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l</w:t>
      </w:r>
      <w:r w:rsidR="00286403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e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será enviado por el PRO.CA.AP a </w:t>
      </w:r>
      <w:r w:rsidR="00432AA5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s</w:t>
      </w:r>
      <w:r w:rsidR="00286403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u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correo electrónico.</w:t>
      </w:r>
      <w:r w:rsidR="009B3DF4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</w:t>
      </w:r>
      <w:r w:rsidR="00CD0BA7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Este código se enviará una vez inscripto y confirmado </w:t>
      </w:r>
      <w:r w:rsidR="00432AA5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s</w:t>
      </w:r>
      <w:r w:rsidR="00CD0BA7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u participación en la capacitación elegida.</w:t>
      </w:r>
    </w:p>
    <w:p w:rsidR="00D55780" w:rsidRPr="00537AFC" w:rsidRDefault="00D55780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CD0BA7" w:rsidRPr="00537AFC" w:rsidRDefault="00CD0BA7" w:rsidP="00CD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textAlignment w:val="baseline"/>
        <w:rPr>
          <w:rFonts w:asciiTheme="majorHAnsi" w:hAnsiTheme="majorHAnsi" w:cstheme="majorHAnsi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b/>
          <w:color w:val="2E74B5" w:themeColor="accent1" w:themeShade="BF"/>
          <w:sz w:val="24"/>
          <w:szCs w:val="24"/>
          <w:lang w:val="es-ES"/>
        </w:rPr>
        <w:t xml:space="preserve">RECOMENDACIÓN: 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Los pasos a seguir para la registración son muy sencillos, no obstante ello si necesita que lo acompañemos en dicho proceso </w:t>
      </w:r>
      <w:r w:rsidR="00432AA5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será </w:t>
      </w:r>
      <w:r w:rsidR="00E4383B" w:rsidRPr="00537AFC">
        <w:rPr>
          <w:rFonts w:asciiTheme="majorHAnsi" w:hAnsiTheme="majorHAnsi" w:cstheme="majorHAnsi"/>
          <w:b/>
          <w:sz w:val="24"/>
          <w:szCs w:val="24"/>
          <w:lang w:val="es-ES"/>
        </w:rPr>
        <w:t>necesario</w:t>
      </w:r>
      <w:r w:rsidR="00432AA5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que coloque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como primer contraseña </w:t>
      </w:r>
      <w:r w:rsidR="00432AA5" w:rsidRPr="00537AFC">
        <w:rPr>
          <w:rFonts w:asciiTheme="majorHAnsi" w:hAnsiTheme="majorHAnsi" w:cstheme="majorHAnsi"/>
          <w:sz w:val="24"/>
          <w:szCs w:val="24"/>
          <w:lang w:val="es-ES"/>
        </w:rPr>
        <w:t>s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u </w:t>
      </w:r>
      <w:r w:rsidR="00E4383B" w:rsidRPr="00537AFC">
        <w:rPr>
          <w:rFonts w:asciiTheme="majorHAnsi" w:hAnsiTheme="majorHAnsi" w:cstheme="majorHAnsi"/>
          <w:sz w:val="24"/>
          <w:szCs w:val="24"/>
          <w:lang w:val="es-ES"/>
        </w:rPr>
        <w:t>D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ocumento </w:t>
      </w:r>
      <w:r w:rsidR="00E4383B" w:rsidRPr="00537AFC">
        <w:rPr>
          <w:rFonts w:asciiTheme="majorHAnsi" w:hAnsiTheme="majorHAnsi" w:cstheme="majorHAnsi"/>
          <w:sz w:val="24"/>
          <w:szCs w:val="24"/>
          <w:lang w:val="es-ES"/>
        </w:rPr>
        <w:t>N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acional de </w:t>
      </w:r>
      <w:r w:rsidR="00E4383B" w:rsidRPr="00537AFC">
        <w:rPr>
          <w:rFonts w:asciiTheme="majorHAnsi" w:hAnsiTheme="majorHAnsi" w:cstheme="majorHAnsi"/>
          <w:sz w:val="24"/>
          <w:szCs w:val="24"/>
          <w:lang w:val="es-ES"/>
        </w:rPr>
        <w:t>I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>dentidad</w:t>
      </w:r>
      <w:r w:rsidR="00620DBE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 sin puntos</w:t>
      </w:r>
      <w:r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. Esta contraseña luego de haber ingresado a la </w:t>
      </w:r>
      <w:r w:rsidR="00E4383B" w:rsidRPr="00537AFC">
        <w:rPr>
          <w:rFonts w:asciiTheme="majorHAnsi" w:hAnsiTheme="majorHAnsi" w:cstheme="majorHAnsi"/>
          <w:sz w:val="24"/>
          <w:szCs w:val="24"/>
          <w:lang w:val="es-ES"/>
        </w:rPr>
        <w:t>plataforma podrá ser modificada. Ante cualquier duda previo a iniciar el proceso de registración podrá comunicarse al teléfono de contacto.</w:t>
      </w:r>
    </w:p>
    <w:p w:rsidR="00CD0BA7" w:rsidRPr="00537AFC" w:rsidRDefault="00CD0BA7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sz w:val="24"/>
          <w:szCs w:val="24"/>
          <w:lang w:val="es-ES"/>
        </w:rPr>
      </w:pPr>
    </w:p>
    <w:p w:rsidR="00502736" w:rsidRPr="00537AFC" w:rsidRDefault="00502736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b/>
          <w:color w:val="2E74B5" w:themeColor="accent1" w:themeShade="BF"/>
          <w:sz w:val="24"/>
          <w:szCs w:val="24"/>
          <w:lang w:val="es-ES"/>
        </w:rPr>
      </w:pPr>
    </w:p>
    <w:p w:rsidR="00971FFD" w:rsidRPr="00537AFC" w:rsidRDefault="00985B9F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2E74B5" w:themeColor="accent1" w:themeShade="BF"/>
          <w:sz w:val="28"/>
          <w:szCs w:val="28"/>
          <w:lang w:val="es-ES"/>
        </w:rPr>
      </w:pPr>
      <w:r w:rsidRPr="00537AFC">
        <w:rPr>
          <w:rFonts w:asciiTheme="majorHAnsi" w:hAnsiTheme="majorHAnsi" w:cstheme="majorHAnsi"/>
          <w:b/>
          <w:color w:val="2E74B5" w:themeColor="accent1" w:themeShade="BF"/>
          <w:sz w:val="28"/>
          <w:szCs w:val="28"/>
          <w:lang w:val="es-ES"/>
        </w:rPr>
        <w:t>Pasos a seguir</w:t>
      </w:r>
      <w:r w:rsidRPr="00537AFC">
        <w:rPr>
          <w:rFonts w:asciiTheme="majorHAnsi" w:hAnsiTheme="majorHAnsi" w:cstheme="majorHAnsi"/>
          <w:color w:val="2E74B5" w:themeColor="accent1" w:themeShade="BF"/>
          <w:sz w:val="28"/>
          <w:szCs w:val="28"/>
          <w:lang w:val="es-ES"/>
        </w:rPr>
        <w:t>:</w:t>
      </w:r>
    </w:p>
    <w:p w:rsidR="00D55780" w:rsidRPr="00537AFC" w:rsidRDefault="00D55780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00000"/>
          <w:sz w:val="24"/>
          <w:szCs w:val="24"/>
          <w:lang w:val="es-ES"/>
        </w:rPr>
      </w:pPr>
    </w:p>
    <w:p w:rsidR="00D43327" w:rsidRPr="00537AFC" w:rsidRDefault="00985B9F" w:rsidP="00CD14AE">
      <w:pPr>
        <w:spacing w:after="0" w:line="240" w:lineRule="auto"/>
        <w:jc w:val="both"/>
        <w:textAlignment w:val="baseline"/>
        <w:rPr>
          <w:rStyle w:val="Hipervnculo"/>
          <w:rFonts w:asciiTheme="majorHAnsi" w:hAnsiTheme="majorHAnsi" w:cstheme="majorHAnsi"/>
          <w:sz w:val="24"/>
          <w:szCs w:val="24"/>
          <w:bdr w:val="none" w:sz="0" w:space="0" w:color="auto" w:frame="1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>1</w:t>
      </w:r>
      <w:r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 - Ingresar a la página de Schoology desde el siguiente link</w:t>
      </w:r>
      <w:r w:rsidR="00FE241D"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 </w:t>
      </w:r>
      <w:hyperlink r:id="rId8" w:history="1">
        <w:r w:rsidR="00D43327" w:rsidRPr="00537AFC">
          <w:rPr>
            <w:rStyle w:val="Hipervnculo"/>
            <w:rFonts w:asciiTheme="majorHAnsi" w:hAnsiTheme="majorHAnsi" w:cstheme="majorHAnsi"/>
            <w:sz w:val="24"/>
            <w:szCs w:val="24"/>
            <w:bdr w:val="none" w:sz="0" w:space="0" w:color="auto" w:frame="1"/>
            <w:lang w:val="es-ES"/>
          </w:rPr>
          <w:t>https://app.schoology.com/register.php?type=student</w:t>
        </w:r>
      </w:hyperlink>
    </w:p>
    <w:p w:rsidR="00871BC5" w:rsidRPr="00537AFC" w:rsidRDefault="00871BC5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00000"/>
          <w:sz w:val="24"/>
          <w:szCs w:val="24"/>
          <w:lang w:val="es-ES"/>
        </w:rPr>
      </w:pPr>
    </w:p>
    <w:p w:rsidR="00985B9F" w:rsidRPr="00537AFC" w:rsidRDefault="00871BC5" w:rsidP="00CD14AE">
      <w:pPr>
        <w:spacing w:after="0" w:line="240" w:lineRule="auto"/>
        <w:jc w:val="both"/>
        <w:textAlignment w:val="baseline"/>
        <w:rPr>
          <w:rFonts w:asciiTheme="majorHAnsi" w:hAnsiTheme="majorHAnsi" w:cstheme="majorHAnsi"/>
          <w:color w:val="000000"/>
          <w:sz w:val="24"/>
          <w:szCs w:val="24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 xml:space="preserve">2 </w:t>
      </w:r>
      <w:r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>– I</w:t>
      </w:r>
      <w:r w:rsidR="00761140"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>ntroduc</w:t>
      </w:r>
      <w:r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ir </w:t>
      </w:r>
      <w:r w:rsidR="00761140"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 el</w:t>
      </w:r>
      <w:r w:rsidR="009B3DF4"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 </w:t>
      </w:r>
      <w:r w:rsidR="00761140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>código de acceso</w:t>
      </w:r>
      <w:r w:rsidR="009B3DF4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lang w:val="es-ES"/>
        </w:rPr>
        <w:t xml:space="preserve"> </w:t>
      </w:r>
      <w:r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 xml:space="preserve">que ha sido </w:t>
      </w:r>
      <w:r w:rsidR="00761140" w:rsidRPr="00537AFC">
        <w:rPr>
          <w:rFonts w:asciiTheme="majorHAnsi" w:hAnsiTheme="majorHAnsi" w:cstheme="majorHAnsi"/>
          <w:color w:val="000000"/>
          <w:sz w:val="24"/>
          <w:szCs w:val="24"/>
          <w:lang w:val="es-ES"/>
        </w:rPr>
        <w:t>enviado por el PRO.CA.AP</w:t>
      </w:r>
    </w:p>
    <w:p w:rsidR="0037782F" w:rsidRDefault="0037782F" w:rsidP="00CD14AE">
      <w:pPr>
        <w:spacing w:after="0" w:line="240" w:lineRule="auto"/>
        <w:jc w:val="both"/>
        <w:textAlignment w:val="baseline"/>
        <w:rPr>
          <w:rFonts w:ascii="Calibri" w:hAnsi="Calibri"/>
          <w:color w:val="000000"/>
          <w:sz w:val="24"/>
          <w:szCs w:val="24"/>
          <w:lang w:val="es-ES"/>
        </w:rPr>
      </w:pPr>
      <w:r>
        <w:rPr>
          <w:rFonts w:ascii="Calibri" w:hAnsi="Calibri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>
            <wp:extent cx="4486275" cy="2106536"/>
            <wp:effectExtent l="19050" t="0" r="9525" b="0"/>
            <wp:docPr id="19" name="Imagen 6" descr="C:\Users\marie\OneDrive\Escritorio\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\OneDrive\Escritorio\bf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0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2F" w:rsidRDefault="0037782F" w:rsidP="00CD14AE">
      <w:pPr>
        <w:spacing w:after="0" w:line="240" w:lineRule="auto"/>
        <w:jc w:val="both"/>
        <w:textAlignment w:val="baseline"/>
        <w:rPr>
          <w:rFonts w:ascii="Calibri" w:hAnsi="Calibri"/>
          <w:color w:val="000000"/>
          <w:sz w:val="24"/>
          <w:szCs w:val="24"/>
          <w:lang w:val="es-ES"/>
        </w:rPr>
      </w:pPr>
    </w:p>
    <w:p w:rsidR="00F0063A" w:rsidRDefault="00F0063A" w:rsidP="00CD14AE">
      <w:pPr>
        <w:spacing w:after="0" w:line="240" w:lineRule="auto"/>
        <w:jc w:val="both"/>
        <w:textAlignment w:val="baseline"/>
        <w:rPr>
          <w:rFonts w:ascii="Calibri" w:hAnsi="Calibri"/>
          <w:color w:val="000000"/>
          <w:sz w:val="24"/>
          <w:szCs w:val="24"/>
          <w:lang w:val="es-ES"/>
        </w:rPr>
      </w:pPr>
    </w:p>
    <w:p w:rsidR="00742417" w:rsidRPr="00537AFC" w:rsidRDefault="00742417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3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– Seleccion</w:t>
      </w:r>
      <w:r w:rsidR="00DE26D6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a</w:t>
      </w:r>
      <w:r w:rsidR="00502736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r</w:t>
      </w:r>
      <w:r w:rsidR="009B3DF4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</w:t>
      </w:r>
      <w:r w:rsidR="00E4383B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“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Continu</w:t>
      </w:r>
      <w:r w:rsidR="0037782F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e</w:t>
      </w:r>
      <w:r w:rsidR="00E4383B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”</w:t>
      </w:r>
    </w:p>
    <w:p w:rsidR="00742417" w:rsidRDefault="00742417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  <w:r>
        <w:rPr>
          <w:rFonts w:ascii="Roboto" w:hAnsi="Roboto"/>
          <w:noProof/>
          <w:color w:val="090606"/>
          <w:sz w:val="23"/>
          <w:szCs w:val="23"/>
          <w:shd w:val="clear" w:color="auto" w:fill="FFFFFF"/>
          <w:lang w:val="es-ES" w:eastAsia="es-ES"/>
        </w:rPr>
        <w:drawing>
          <wp:inline distT="0" distB="0" distL="0" distR="0">
            <wp:extent cx="4562475" cy="2164251"/>
            <wp:effectExtent l="19050" t="0" r="9525" b="0"/>
            <wp:docPr id="21" name="Imagen 8" descr="C:\Users\marie\OneDrive\Escritorio\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e\OneDrive\Escritorio\c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1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ascii="Roboto" w:hAnsi="Roboto"/>
          <w:color w:val="090606"/>
          <w:sz w:val="23"/>
          <w:szCs w:val="23"/>
          <w:shd w:val="clear" w:color="auto" w:fill="FFFFFF"/>
          <w:lang w:val="es-ES"/>
        </w:rPr>
      </w:pPr>
    </w:p>
    <w:p w:rsidR="007A43C5" w:rsidRPr="00537AFC" w:rsidRDefault="007A43C5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4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– En la pantalla siguiente </w:t>
      </w:r>
      <w:r w:rsidR="002B10C3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deberá 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completa</w:t>
      </w:r>
      <w:r w:rsidR="00502736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r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 xml:space="preserve"> los datos</w:t>
      </w:r>
      <w:r w:rsidR="0010259B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, nombre, apellido, correo electrónico.</w:t>
      </w:r>
    </w:p>
    <w:p w:rsidR="002B10C3" w:rsidRPr="00537AFC" w:rsidRDefault="002B10C3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</w:pPr>
    </w:p>
    <w:p w:rsidR="00D55780" w:rsidRPr="00537AFC" w:rsidRDefault="00D55780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b/>
          <w:color w:val="FF0000"/>
          <w:sz w:val="24"/>
          <w:szCs w:val="24"/>
          <w:shd w:val="clear" w:color="auto" w:fill="FFFFFF"/>
          <w:lang w:val="es-ES"/>
        </w:rPr>
        <w:t>CONTRASEÑA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:</w:t>
      </w:r>
      <w:r w:rsidR="00432AA5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Hasta que termine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el proceso de registración se recomienda ingresar como contraseña </w:t>
      </w:r>
      <w:r w:rsidR="00432AA5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s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u 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Documento Nacional de Identidad</w:t>
      </w:r>
      <w:r w:rsidR="00620DBE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 xml:space="preserve"> sin puntos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. Esto posibilitará asesorar</w:t>
      </w:r>
      <w:r w:rsidR="009B3DF4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lo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en el supuesto que no pudiese completar el proceso de registración.</w:t>
      </w:r>
    </w:p>
    <w:p w:rsidR="00D55780" w:rsidRPr="00537AFC" w:rsidRDefault="00D55780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Esta contraseña luego puede ser modificada.</w:t>
      </w:r>
    </w:p>
    <w:p w:rsidR="007826CE" w:rsidRDefault="007826CE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D55780" w:rsidRDefault="00F0063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Luego ingresará la 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fecha de nacimiento</w:t>
      </w: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y </w:t>
      </w:r>
      <w:r w:rsidR="007826CE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p</w:t>
      </w:r>
      <w:r w:rsidR="00D55780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revio a </w:t>
      </w:r>
      <w:r w:rsidR="007826CE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r</w:t>
      </w:r>
      <w:r w:rsidR="00D55780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egistrarse deberá </w:t>
      </w:r>
      <w:r w:rsidR="00D55780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tildar y aceptar</w:t>
      </w:r>
      <w:r w:rsidR="00D55780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la Política de Privacidad</w:t>
      </w:r>
      <w:r w:rsidR="00754549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</w:t>
      </w:r>
      <w:r w:rsidR="00D55780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luego</w:t>
      </w:r>
      <w:r w:rsidR="007826CE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,</w:t>
      </w:r>
      <w:r w:rsidR="00D55780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deberá hacer click en </w:t>
      </w:r>
      <w:r w:rsidR="00E4383B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“</w:t>
      </w:r>
      <w:r w:rsidR="00D55780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Registrarse</w:t>
      </w:r>
      <w:r w:rsidR="00E4383B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”</w:t>
      </w:r>
      <w:r w:rsidR="00D55780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.</w:t>
      </w: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color w:val="090606"/>
          <w:sz w:val="24"/>
          <w:szCs w:val="24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4476750" cy="2943517"/>
            <wp:effectExtent l="19050" t="0" r="0" b="0"/>
            <wp:docPr id="23" name="Imagen 10" descr="C:\Users\marie\OneDrive\Escritorio\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OneDrive\Escritorio\df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4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2F" w:rsidRDefault="0037782F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</w:p>
    <w:p w:rsidR="00754549" w:rsidRDefault="00754549" w:rsidP="00CD14AE">
      <w:pPr>
        <w:shd w:val="clear" w:color="auto" w:fill="FFFFFF"/>
        <w:spacing w:after="0" w:line="240" w:lineRule="auto"/>
        <w:jc w:val="both"/>
        <w:rPr>
          <w:rFonts w:cstheme="min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</w:p>
    <w:p w:rsidR="002B10C3" w:rsidRPr="00537AFC" w:rsidRDefault="002B10C3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  <w:t xml:space="preserve">5 – </w:t>
      </w:r>
      <w:r w:rsidRPr="00537AFC">
        <w:rPr>
          <w:rFonts w:asciiTheme="majorHAnsi" w:hAnsiTheme="majorHAnsi" w:cstheme="majorHAnsi"/>
          <w:sz w:val="24"/>
          <w:szCs w:val="24"/>
          <w:shd w:val="clear" w:color="auto" w:fill="FFFFFF"/>
          <w:lang w:val="es-ES"/>
        </w:rPr>
        <w:t xml:space="preserve">Al 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Registrarse</w:t>
      </w:r>
      <w:r w:rsidRPr="00537AFC">
        <w:rPr>
          <w:rFonts w:asciiTheme="majorHAnsi" w:hAnsiTheme="majorHAnsi" w:cstheme="majorHAnsi"/>
          <w:sz w:val="24"/>
          <w:szCs w:val="24"/>
          <w:shd w:val="clear" w:color="auto" w:fill="FFFFFF"/>
          <w:lang w:val="es-ES"/>
        </w:rPr>
        <w:t xml:space="preserve"> ingresará a la plataforma y verán una pantalla similar a la siguiente </w:t>
      </w:r>
    </w:p>
    <w:p w:rsidR="002B10C3" w:rsidRDefault="002B10C3" w:rsidP="00CD14AE">
      <w:pPr>
        <w:shd w:val="clear" w:color="auto" w:fill="FFFFFF"/>
        <w:spacing w:after="0" w:line="240" w:lineRule="auto"/>
        <w:jc w:val="both"/>
        <w:rPr>
          <w:rFonts w:cstheme="min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</w:p>
    <w:p w:rsidR="002B10C3" w:rsidRDefault="002B10C3" w:rsidP="00CD14AE">
      <w:pPr>
        <w:shd w:val="clear" w:color="auto" w:fill="FFFFFF"/>
        <w:spacing w:after="0" w:line="240" w:lineRule="auto"/>
        <w:jc w:val="both"/>
        <w:rPr>
          <w:rFonts w:cstheme="min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</w:p>
    <w:p w:rsidR="002B10C3" w:rsidRDefault="00754549" w:rsidP="00CD14AE">
      <w:pPr>
        <w:shd w:val="clear" w:color="auto" w:fill="FFFFFF"/>
        <w:spacing w:after="0" w:line="240" w:lineRule="auto"/>
        <w:jc w:val="both"/>
        <w:rPr>
          <w:rFonts w:cstheme="min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b/>
          <w:noProof/>
          <w:color w:val="2E74B5" w:themeColor="accent1" w:themeShade="BF"/>
          <w:sz w:val="24"/>
          <w:szCs w:val="24"/>
          <w:shd w:val="clear" w:color="auto" w:fill="FFFFFF"/>
          <w:lang w:val="es-ES" w:eastAsia="es-ES"/>
        </w:rPr>
        <w:drawing>
          <wp:inline distT="0" distB="0" distL="0" distR="0">
            <wp:extent cx="4562475" cy="2473084"/>
            <wp:effectExtent l="19050" t="0" r="0" b="0"/>
            <wp:docPr id="24" name="Imagen 11" descr="C:\Users\marie\OneDrive\Escritorio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e\OneDrive\Escritorio\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3" cy="247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5F" w:rsidRDefault="00F5275F" w:rsidP="00CD14AE">
      <w:pPr>
        <w:shd w:val="clear" w:color="auto" w:fill="FFFFFF"/>
        <w:spacing w:after="0" w:line="240" w:lineRule="auto"/>
        <w:jc w:val="both"/>
        <w:rPr>
          <w:rFonts w:cstheme="minorHAnsi"/>
          <w:b/>
          <w:color w:val="2E74B5" w:themeColor="accent1" w:themeShade="BF"/>
          <w:sz w:val="24"/>
          <w:szCs w:val="24"/>
          <w:shd w:val="clear" w:color="auto" w:fill="FFFFFF"/>
          <w:lang w:val="es-ES"/>
        </w:rPr>
      </w:pPr>
    </w:p>
    <w:p w:rsidR="00E614CB" w:rsidRPr="00537AFC" w:rsidRDefault="002B10C3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6</w:t>
      </w:r>
      <w:r w:rsidR="00620DBE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 – </w:t>
      </w:r>
      <w:r w:rsidR="00620DBE"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MODIFICACION DEL IDIOMA</w:t>
      </w:r>
      <w:r w:rsidR="00620DBE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: </w:t>
      </w:r>
      <w:r w:rsidR="00DE26D6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Al Ingresar </w:t>
      </w:r>
      <w:r w:rsidR="00273E9B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se podrá configurar el idioma, por defecto la plataforma está en inglés, pero este se puede modificar. Sin no está visible esa posibilidad la encontrará en la esquina inferior derecha. </w:t>
      </w:r>
    </w:p>
    <w:p w:rsidR="00742428" w:rsidRPr="00537AFC" w:rsidRDefault="00742428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</w:p>
    <w:p w:rsidR="00742428" w:rsidRPr="00537AFC" w:rsidRDefault="00620DBE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</w:pPr>
      <w:r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 xml:space="preserve">Clickear en </w:t>
      </w:r>
      <w:r w:rsidR="00E4383B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“</w:t>
      </w:r>
      <w:r w:rsidRPr="00537AFC">
        <w:rPr>
          <w:rFonts w:asciiTheme="majorHAnsi" w:hAnsiTheme="majorHAnsi" w:cstheme="majorHAnsi"/>
          <w:b/>
          <w:color w:val="1F4E79" w:themeColor="accent1" w:themeShade="80"/>
          <w:sz w:val="24"/>
          <w:szCs w:val="24"/>
          <w:shd w:val="clear" w:color="auto" w:fill="FFFFFF"/>
          <w:lang w:val="es-ES"/>
        </w:rPr>
        <w:t>English</w:t>
      </w:r>
      <w:r w:rsidR="00E4383B" w:rsidRPr="00537AFC">
        <w:rPr>
          <w:rFonts w:asciiTheme="majorHAnsi" w:hAnsiTheme="majorHAnsi" w:cstheme="majorHAnsi"/>
          <w:color w:val="090606"/>
          <w:sz w:val="24"/>
          <w:szCs w:val="24"/>
          <w:shd w:val="clear" w:color="auto" w:fill="FFFFFF"/>
          <w:lang w:val="es-ES"/>
        </w:rPr>
        <w:t>”</w:t>
      </w:r>
    </w:p>
    <w:p w:rsidR="00742428" w:rsidRDefault="00742428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</w:p>
    <w:p w:rsidR="00754549" w:rsidRDefault="00754549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color w:val="090606"/>
          <w:sz w:val="24"/>
          <w:szCs w:val="24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4617819" cy="2600325"/>
            <wp:effectExtent l="19050" t="0" r="0" b="0"/>
            <wp:docPr id="26" name="Imagen 13" descr="C:\Users\marie\OneDrive\Escritorio\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OneDrive\Escritorio\g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1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49" w:rsidRDefault="00754549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</w:p>
    <w:p w:rsidR="00754549" w:rsidRDefault="00754549" w:rsidP="00CD14AE">
      <w:pPr>
        <w:shd w:val="clear" w:color="auto" w:fill="FFFFFF"/>
        <w:spacing w:after="0" w:line="240" w:lineRule="auto"/>
        <w:jc w:val="both"/>
        <w:rPr>
          <w:rFonts w:cstheme="minorHAnsi"/>
          <w:color w:val="090606"/>
          <w:sz w:val="24"/>
          <w:szCs w:val="24"/>
          <w:shd w:val="clear" w:color="auto" w:fill="FFFFFF"/>
          <w:lang w:val="es-ES"/>
        </w:rPr>
      </w:pPr>
    </w:p>
    <w:p w:rsidR="00620DBE" w:rsidRDefault="00BC6061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7</w:t>
      </w:r>
      <w:r w:rsidR="001B7ED8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- </w:t>
      </w:r>
      <w:r w:rsidR="00620DB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Se abrirá la siguiente pantalla</w:t>
      </w:r>
      <w:r w:rsidR="00432AA5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, </w:t>
      </w:r>
      <w:r w:rsidR="00620DB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selecciona</w:t>
      </w:r>
      <w:r w:rsidR="00432AA5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r</w:t>
      </w:r>
      <w:r w:rsidR="00C80737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</w:t>
      </w:r>
      <w:r w:rsidR="00E4383B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“</w:t>
      </w:r>
      <w:r w:rsidR="00620DBE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Spanish</w:t>
      </w:r>
      <w:r w:rsidR="00E4383B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”</w:t>
      </w:r>
      <w:r w:rsidR="00620DB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y luego clickea</w:t>
      </w:r>
      <w:r w:rsidR="00432AA5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r en </w:t>
      </w:r>
      <w:r w:rsidR="00E4383B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“</w:t>
      </w:r>
      <w:r w:rsidR="00620DBE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Save</w:t>
      </w:r>
      <w:r w:rsidR="00E4383B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”</w:t>
      </w:r>
    </w:p>
    <w:p w:rsidR="00234438" w:rsidRPr="00537AFC" w:rsidRDefault="0023443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742428" w:rsidRPr="00537AFC" w:rsidRDefault="0074242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742428" w:rsidRDefault="00620DBE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FF0000"/>
          <w:sz w:val="24"/>
          <w:szCs w:val="24"/>
          <w:lang w:val="es-ES" w:eastAsia="es-ES"/>
        </w:rPr>
      </w:pPr>
      <w:r>
        <w:rPr>
          <w:rFonts w:eastAsia="Times New Roman" w:cstheme="minorHAnsi"/>
          <w:bCs/>
          <w:noProof/>
          <w:color w:val="FF0000"/>
          <w:sz w:val="24"/>
          <w:szCs w:val="24"/>
          <w:lang w:val="es-ES" w:eastAsia="es-ES"/>
        </w:rPr>
        <w:drawing>
          <wp:inline distT="0" distB="0" distL="0" distR="0">
            <wp:extent cx="5048250" cy="2772400"/>
            <wp:effectExtent l="19050" t="0" r="0" b="0"/>
            <wp:docPr id="8" name="Imagen 5" descr="C:\Users\marie\OneDrive\Escritori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OneDrive\Escritorio\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88" cy="27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C5F" w:rsidRDefault="008F2C5F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FF0000"/>
          <w:sz w:val="24"/>
          <w:szCs w:val="24"/>
          <w:lang w:val="es-ES" w:eastAsia="es-ES"/>
        </w:rPr>
      </w:pPr>
    </w:p>
    <w:p w:rsidR="008F2C5F" w:rsidRPr="00742428" w:rsidRDefault="008F2C5F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FF0000"/>
          <w:sz w:val="24"/>
          <w:szCs w:val="24"/>
          <w:lang w:val="es-ES" w:eastAsia="es-ES"/>
        </w:rPr>
      </w:pPr>
    </w:p>
    <w:p w:rsidR="00705F0E" w:rsidRPr="00537AFC" w:rsidRDefault="00BC6061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8</w:t>
      </w:r>
      <w:r w:rsidR="001B7ED8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- </w:t>
      </w:r>
      <w:r w:rsidR="00620DB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Por último v</w:t>
      </w:r>
      <w:r w:rsidR="00705F0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a a recibir un correo de la plataforma SCHOOLOGY en inglés</w:t>
      </w:r>
      <w:r w:rsidR="00CE09FA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, </w:t>
      </w:r>
      <w:r w:rsidR="00CE09FA" w:rsidRPr="00537AFC">
        <w:rPr>
          <w:rFonts w:asciiTheme="majorHAnsi" w:eastAsia="Times New Roman" w:hAnsiTheme="majorHAnsi" w:cstheme="majorHAnsi"/>
          <w:b/>
          <w:bCs/>
          <w:color w:val="FF0000"/>
          <w:sz w:val="24"/>
          <w:szCs w:val="24"/>
          <w:lang w:val="es-ES" w:eastAsia="es-ES"/>
        </w:rPr>
        <w:t>NO LO BORREN</w:t>
      </w:r>
    </w:p>
    <w:p w:rsidR="00705F0E" w:rsidRPr="00537AFC" w:rsidRDefault="00620DBE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El correo puede no estar en la BANDEJA DE ENTRADA por ello c</w:t>
      </w:r>
      <w:r w:rsidR="00705F0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ontrolen la carpeta de correo SPAM porque puede ingresar allí</w:t>
      </w:r>
      <w:r w:rsidR="00C80737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.</w:t>
      </w:r>
    </w:p>
    <w:p w:rsidR="00705F0E" w:rsidRPr="00537AFC" w:rsidRDefault="00705F0E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705F0E" w:rsidRDefault="00BC6061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9</w:t>
      </w:r>
      <w:r w:rsidR="001B7ED8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 xml:space="preserve"> </w:t>
      </w:r>
      <w:r w:rsidR="001B7ED8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- </w:t>
      </w:r>
      <w:r w:rsidR="00705F0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En ese correo de la plataforma tendrá un </w:t>
      </w:r>
      <w:r w:rsidR="00705F0E" w:rsidRPr="00537AFC"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24"/>
          <w:szCs w:val="24"/>
          <w:lang w:val="es-ES" w:eastAsia="es-ES"/>
        </w:rPr>
        <w:t>link en color celeste</w:t>
      </w:r>
      <w:r w:rsidR="00705F0E" w:rsidRPr="00537AFC">
        <w:rPr>
          <w:rFonts w:asciiTheme="majorHAnsi" w:eastAsia="Times New Roman" w:hAnsiTheme="majorHAnsi" w:cstheme="majorHAnsi"/>
          <w:bCs/>
          <w:color w:val="2E74B5" w:themeColor="accent1" w:themeShade="BF"/>
          <w:sz w:val="24"/>
          <w:szCs w:val="24"/>
          <w:lang w:val="es-ES" w:eastAsia="es-ES"/>
        </w:rPr>
        <w:t>.</w:t>
      </w:r>
      <w:r w:rsidR="00705F0E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Hagan click allí.</w:t>
      </w:r>
    </w:p>
    <w:p w:rsidR="002B10C3" w:rsidRPr="00537AFC" w:rsidRDefault="002B10C3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2B10C3" w:rsidRDefault="002B10C3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4305300" cy="2809875"/>
            <wp:effectExtent l="19050" t="0" r="0" b="0"/>
            <wp:docPr id="7" name="Imagen 4" descr="C:\Users\marie\OneDrive\Escritori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OneDrive\Escritorio\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234438" w:rsidRDefault="0023443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C80737" w:rsidRPr="00537AFC" w:rsidRDefault="00BC6061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10</w:t>
      </w:r>
      <w:r w:rsidR="001B7ED8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 xml:space="preserve"> 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–</w:t>
      </w:r>
      <w:r w:rsidR="001B7ED8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</w:t>
      </w:r>
      <w:r w:rsidR="00EF3920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El link lo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llevará a</w:t>
      </w:r>
      <w:r w:rsidR="00EF3920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l</w:t>
      </w:r>
      <w:r w:rsidR="00EF3920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a plataforma y </w:t>
      </w:r>
      <w:r w:rsidR="00C80737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observarán una leyenda que dice </w:t>
      </w:r>
      <w:r w:rsidR="00C80737" w:rsidRPr="00537AFC"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es-ES" w:eastAsia="es-ES"/>
        </w:rPr>
        <w:t>Tu</w:t>
      </w:r>
      <w:r w:rsidR="00234438"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es-ES" w:eastAsia="es-ES"/>
        </w:rPr>
        <w:t xml:space="preserve"> </w:t>
      </w:r>
      <w:r w:rsidR="00C80737" w:rsidRPr="00537AFC"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es-ES" w:eastAsia="es-ES"/>
        </w:rPr>
        <w:t>dirección de email ha sido verificada</w:t>
      </w:r>
    </w:p>
    <w:p w:rsidR="00754549" w:rsidRPr="00537AFC" w:rsidRDefault="00754549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i/>
          <w:color w:val="000000"/>
          <w:sz w:val="24"/>
          <w:szCs w:val="24"/>
          <w:lang w:val="es-ES" w:eastAsia="es-ES"/>
        </w:rPr>
      </w:pPr>
    </w:p>
    <w:p w:rsidR="00C80737" w:rsidRDefault="00C80737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C80737" w:rsidRDefault="00C80737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4533900" cy="1880621"/>
            <wp:effectExtent l="19050" t="0" r="0" b="0"/>
            <wp:docPr id="15" name="Imagen 4" descr="C:\Users\marie\OneDrive\Escritorio\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OneDrive\Escritorio\aaaa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8" w:rsidRDefault="00234438" w:rsidP="00EF392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234438" w:rsidRDefault="00234438" w:rsidP="00EF392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EF3920" w:rsidRDefault="00F24B8D" w:rsidP="00EF392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11</w:t>
      </w:r>
      <w:r w:rsidRPr="00537AFC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es-ES" w:eastAsia="es-ES"/>
        </w:rPr>
        <w:t xml:space="preserve"> – </w:t>
      </w:r>
      <w:r w:rsidR="00EF3920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En la pestaña superior donde dice 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“CURSOS”</w:t>
      </w:r>
      <w:r w:rsidR="00EF3920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 xml:space="preserve"> </w:t>
      </w:r>
      <w:r w:rsidR="00EF3920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hacen click y verán las Jornadas</w:t>
      </w:r>
      <w:r w:rsidR="00CB786A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.</w:t>
      </w:r>
    </w:p>
    <w:p w:rsidR="00234438" w:rsidRPr="00537AFC" w:rsidRDefault="00234438" w:rsidP="00EF392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F24B8D" w:rsidRPr="00537AFC" w:rsidRDefault="00F24B8D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F4E79" w:themeColor="accent1" w:themeShade="8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bCs/>
          <w:noProof/>
          <w:color w:val="1F4E79" w:themeColor="accent1" w:themeShade="80"/>
          <w:sz w:val="24"/>
          <w:szCs w:val="24"/>
          <w:lang w:val="es-ES" w:eastAsia="es-ES"/>
        </w:rPr>
        <w:lastRenderedPageBreak/>
        <w:drawing>
          <wp:inline distT="0" distB="0" distL="0" distR="0">
            <wp:extent cx="4581525" cy="2472099"/>
            <wp:effectExtent l="19050" t="0" r="9525" b="0"/>
            <wp:docPr id="9" name="Imagen 4" descr="C:\Users\marie\OneDrive\Escritorio\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OneDrive\Escritorio\kf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C54661" w:rsidRDefault="00C54661" w:rsidP="00CB786A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234438" w:rsidRDefault="00234438" w:rsidP="00CB786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</w:pPr>
    </w:p>
    <w:p w:rsidR="00CB786A" w:rsidRPr="00537AFC" w:rsidRDefault="00EF3920" w:rsidP="00CB786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12</w:t>
      </w:r>
      <w:r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 xml:space="preserve"> – En la </w:t>
      </w:r>
      <w:r w:rsidR="00F24B8D"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 xml:space="preserve">siguiente pantalla </w:t>
      </w:r>
      <w:r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 xml:space="preserve">hará click en 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 xml:space="preserve">Mis Cursos </w:t>
      </w:r>
      <w:r w:rsidR="00CB786A"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>y verá e</w:t>
      </w:r>
      <w:r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>l curso en el cual participará en el Programa</w:t>
      </w:r>
      <w:r w:rsidR="00CB786A"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 xml:space="preserve">. </w:t>
      </w:r>
      <w:r w:rsidRPr="00537AFC">
        <w:rPr>
          <w:rFonts w:asciiTheme="majorHAnsi" w:eastAsia="Times New Roman" w:hAnsiTheme="majorHAnsi" w:cstheme="majorHAnsi"/>
          <w:bCs/>
          <w:sz w:val="24"/>
          <w:szCs w:val="24"/>
          <w:lang w:val="es-ES" w:eastAsia="es-ES"/>
        </w:rPr>
        <w:t xml:space="preserve"> </w:t>
      </w:r>
      <w:r w:rsidR="00CB786A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Allí se abrirán una serie de opciones como "Información general sobre las Jornadas" - "Preguntas Frecuentes" "Primer Encuentro", etc.</w:t>
      </w:r>
    </w:p>
    <w:p w:rsidR="00CB786A" w:rsidRPr="00537AFC" w:rsidRDefault="00CB786A" w:rsidP="00CB786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F24B8D" w:rsidRDefault="00EF3920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5934075" cy="3086100"/>
            <wp:effectExtent l="19050" t="0" r="9525" b="0"/>
            <wp:docPr id="13" name="Imagen 6" descr="C:\Users\marie\OneDrive\Escritorio\l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\OneDrive\Escritorio\llf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20" w:rsidRDefault="00EF3920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234438" w:rsidRDefault="00234438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EF3920" w:rsidRDefault="00EF3920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F24B8D" w:rsidRDefault="00EF3920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  <w:r>
        <w:rPr>
          <w:rFonts w:eastAsia="Times New Roman" w:cstheme="minorHAnsi"/>
          <w:b/>
          <w:bCs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>
            <wp:extent cx="5941060" cy="3277356"/>
            <wp:effectExtent l="19050" t="0" r="2540" b="0"/>
            <wp:docPr id="17" name="Imagen 7" descr="C:\Users\marie\OneDrive\Escritorio\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OneDrive\Escritorio\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7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F24B8D" w:rsidRDefault="00F24B8D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705F0E" w:rsidRDefault="00705F0E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E819B2" w:rsidRDefault="00E819B2" w:rsidP="00CD14A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E74B5" w:themeColor="accent1" w:themeShade="BF"/>
          <w:sz w:val="24"/>
          <w:szCs w:val="24"/>
          <w:lang w:val="es-ES" w:eastAsia="es-ES"/>
        </w:rPr>
      </w:pPr>
    </w:p>
    <w:p w:rsidR="00234438" w:rsidRDefault="00234438" w:rsidP="00CD14A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24"/>
          <w:szCs w:val="24"/>
          <w:lang w:val="es-ES" w:eastAsia="es-ES"/>
        </w:rPr>
      </w:pPr>
    </w:p>
    <w:p w:rsidR="001B7ED8" w:rsidRPr="00074190" w:rsidRDefault="001B7ED8" w:rsidP="00CD14A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32"/>
          <w:szCs w:val="32"/>
          <w:lang w:val="es-ES" w:eastAsia="es-ES"/>
        </w:rPr>
      </w:pPr>
      <w:r w:rsidRPr="00074190">
        <w:rPr>
          <w:rFonts w:asciiTheme="majorHAnsi" w:eastAsia="Times New Roman" w:hAnsiTheme="majorHAnsi" w:cstheme="majorHAnsi"/>
          <w:b/>
          <w:bCs/>
          <w:color w:val="2E74B5" w:themeColor="accent1" w:themeShade="BF"/>
          <w:sz w:val="32"/>
          <w:szCs w:val="32"/>
          <w:lang w:val="es-ES" w:eastAsia="es-ES"/>
        </w:rPr>
        <w:t>ACCESO POSTERIOR A LA PLATAFORMA</w:t>
      </w:r>
    </w:p>
    <w:p w:rsidR="001B7ED8" w:rsidRPr="00537AFC" w:rsidRDefault="001B7ED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1B7ED8" w:rsidRPr="00537AFC" w:rsidRDefault="001B7ED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>Una vez que haya ingresado por primera vez a la plataforma, para volver a ingresar deberá hacer click en el siguiente enlace para acceder a la plataforma:</w:t>
      </w:r>
    </w:p>
    <w:p w:rsidR="001B7ED8" w:rsidRPr="00537AFC" w:rsidRDefault="001B7ED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</w:p>
    <w:p w:rsidR="001B7ED8" w:rsidRPr="00537AFC" w:rsidRDefault="00550C8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  <w:hyperlink r:id="rId20" w:tgtFrame="_blank" w:history="1">
        <w:r w:rsidR="001B7ED8" w:rsidRPr="00537AFC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val="es-ES" w:eastAsia="es-ES"/>
          </w:rPr>
          <w:t>https://app.schoology.com/login</w:t>
        </w:r>
      </w:hyperlink>
    </w:p>
    <w:p w:rsidR="00CB786A" w:rsidRPr="00537AFC" w:rsidRDefault="00CB786A" w:rsidP="00CD14AE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ES"/>
        </w:rPr>
      </w:pPr>
    </w:p>
    <w:p w:rsidR="00A91525" w:rsidRPr="00537AFC" w:rsidRDefault="00A91525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 xml:space="preserve">Deberá ingresar allí la </w:t>
      </w:r>
      <w:r w:rsidRPr="00537AFC">
        <w:rPr>
          <w:rFonts w:asciiTheme="majorHAnsi" w:eastAsia="Times New Roman" w:hAnsiTheme="majorHAnsi" w:cstheme="majorHAnsi"/>
          <w:b/>
          <w:color w:val="1F4E79" w:themeColor="accent1" w:themeShade="80"/>
          <w:sz w:val="24"/>
          <w:szCs w:val="24"/>
          <w:lang w:val="es-ES" w:eastAsia="es-ES"/>
        </w:rPr>
        <w:t>dirección de email</w:t>
      </w: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 xml:space="preserve"> utilizada al momento de la inscripción al curso y su 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contraseña de acceso</w:t>
      </w:r>
      <w:r w:rsidRPr="00537AFC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es-ES" w:eastAsia="es-ES"/>
        </w:rPr>
        <w:t> </w:t>
      </w:r>
      <w:r w:rsidR="00C54661"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>que es su DNI en caso de no haber consignado otra diferente o haberla modificado.</w:t>
      </w:r>
    </w:p>
    <w:p w:rsidR="00A91525" w:rsidRPr="00537AFC" w:rsidRDefault="00A91525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</w:p>
    <w:p w:rsidR="00A91525" w:rsidRPr="00537AFC" w:rsidRDefault="00A91525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>Ese mismo procedimiento (dirección y clave) será el que utilizará cada vez que ingrese al sistema. Se sugiere hacerlo desde PCs, aunque también podrá acceder desde tabletas o celulares que tengan conexión a internet.</w:t>
      </w:r>
    </w:p>
    <w:p w:rsidR="00A91525" w:rsidRPr="00537AFC" w:rsidRDefault="00A91525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>  </w:t>
      </w:r>
    </w:p>
    <w:p w:rsidR="00A91525" w:rsidRPr="00537AFC" w:rsidRDefault="00A91525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color w:val="000000"/>
          <w:sz w:val="24"/>
          <w:szCs w:val="24"/>
          <w:lang w:val="es-ES" w:eastAsia="es-ES"/>
        </w:rPr>
        <w:t>En su manejo la plataforma tiene una estructura similar al entorno de redes sociales como facebook, de modo que una vez ingresados podrán configurar y personalizar su "perfil" para el espacio virtual de clase (enviar mensajes a sus compañeros o administrador del curso, etc.).</w:t>
      </w:r>
    </w:p>
    <w:p w:rsidR="00417F7A" w:rsidRPr="00537AFC" w:rsidRDefault="00A91525" w:rsidP="00CD14AE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lastRenderedPageBreak/>
        <w:t xml:space="preserve">B - </w:t>
      </w:r>
      <w:r w:rsidR="00417F7A"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t>PASOS A SEGUIR POR QUIENES</w:t>
      </w:r>
    </w:p>
    <w:p w:rsidR="001B7ED8" w:rsidRPr="00417F7A" w:rsidRDefault="00417F7A" w:rsidP="00CD14A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1F4E79" w:themeColor="accent1" w:themeShade="80"/>
          <w:sz w:val="36"/>
          <w:szCs w:val="36"/>
          <w:lang w:val="es-ES" w:eastAsia="es-ES"/>
        </w:rPr>
      </w:pP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36"/>
          <w:szCs w:val="36"/>
          <w:lang w:val="es-ES" w:eastAsia="es-ES"/>
        </w:rPr>
        <w:t>REALIZARON CURSOS EN LA PLATAFORMA</w:t>
      </w:r>
    </w:p>
    <w:p w:rsidR="001B7ED8" w:rsidRPr="00417F7A" w:rsidRDefault="001B7ED8" w:rsidP="00CD14A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1F4E79" w:themeColor="accent1" w:themeShade="80"/>
          <w:sz w:val="36"/>
          <w:szCs w:val="36"/>
          <w:lang w:val="es-ES" w:eastAsia="es-ES"/>
        </w:rPr>
      </w:pPr>
    </w:p>
    <w:p w:rsidR="00E819B2" w:rsidRPr="00537AFC" w:rsidRDefault="00E819B2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Si ya han realizado algún curso en la plataforma, deberán ingresar en el siguiente link: </w:t>
      </w:r>
    </w:p>
    <w:p w:rsidR="00E819B2" w:rsidRPr="00537AFC" w:rsidRDefault="00550C8A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hyperlink r:id="rId21" w:tgtFrame="_blank" w:history="1">
        <w:r w:rsidR="00E819B2" w:rsidRPr="00537AFC">
          <w:rPr>
            <w:rFonts w:asciiTheme="majorHAnsi" w:eastAsia="Times New Roman" w:hAnsiTheme="majorHAnsi" w:cstheme="majorHAnsi"/>
            <w:b/>
            <w:bCs/>
            <w:color w:val="0000FF"/>
            <w:sz w:val="24"/>
            <w:szCs w:val="24"/>
            <w:u w:val="single"/>
            <w:lang w:val="es-ES" w:eastAsia="es-ES"/>
          </w:rPr>
          <w:t>https://app.schoology.com/login</w:t>
        </w:r>
      </w:hyperlink>
      <w:r w:rsidR="00E819B2" w:rsidRPr="00537AFC">
        <w:rPr>
          <w:rFonts w:asciiTheme="majorHAnsi" w:hAnsiTheme="majorHAnsi" w:cstheme="majorHAnsi"/>
          <w:sz w:val="24"/>
          <w:szCs w:val="24"/>
          <w:lang w:val="es-ES"/>
        </w:rPr>
        <w:t xml:space="preserve">, </w:t>
      </w:r>
      <w:r w:rsidR="00E819B2"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con su usuario (dirección de correo electrónico que en su momento eligieron como usuario) y contraseña (sino la modificaron, la asignada era su DNI SIN PUNTOS) </w:t>
      </w:r>
    </w:p>
    <w:p w:rsidR="00E819B2" w:rsidRDefault="00E819B2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484F99" w:rsidRDefault="00484F99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4400550" cy="2457450"/>
            <wp:effectExtent l="19050" t="0" r="0" b="0"/>
            <wp:docPr id="10" name="Imagen 7" descr="C:\Users\marie\OneDrive\Escritorio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OneDrive\Escritorio\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99" w:rsidRDefault="00484F99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484F99" w:rsidRDefault="00484F99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074190" w:rsidRDefault="00074190" w:rsidP="00CD14AE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E819B2" w:rsidRDefault="00E819B2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En las pestañas superiores, donde dice 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"Cursos"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deben hacer click, y al desplegarse la pestaña verán que sobre el lado derecho de la pantalla dice “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Mis Cursos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". </w:t>
      </w:r>
    </w:p>
    <w:p w:rsidR="00234438" w:rsidRDefault="00234438" w:rsidP="00CD14AE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</w:p>
    <w:p w:rsidR="002564CC" w:rsidRDefault="002564CC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BC0D52" w:rsidRDefault="00BC0D52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4505325" cy="1974737"/>
            <wp:effectExtent l="19050" t="0" r="0" b="0"/>
            <wp:docPr id="34" name="Imagen 17" descr="C:\Users\marie\OneDrive\Escritorio\curso f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e\OneDrive\Escritorio\curso f - copia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65" cy="197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Pr="00537AFC" w:rsidRDefault="006C15FD" w:rsidP="006C15F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lastRenderedPageBreak/>
        <w:t>Al hacer click en “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Mis Cursos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”, y sobre el margen derecho verán que dice “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Unirse a un Curso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”:</w:t>
      </w:r>
    </w:p>
    <w:p w:rsidR="006C15FD" w:rsidRPr="002564CC" w:rsidRDefault="006C15FD" w:rsidP="006C15FD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6C15FD" w:rsidRDefault="00BC0D52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3676650" cy="2533650"/>
            <wp:effectExtent l="19050" t="0" r="0" b="0"/>
            <wp:docPr id="32" name="Imagen 15" descr="C:\Users\marie\OneDrive\Escritorio\unirse cort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e\OneDrive\Escritorio\unirse cortado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Default="006C15FD" w:rsidP="006C15FD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6C15FD" w:rsidRPr="00537AFC" w:rsidRDefault="006C15FD" w:rsidP="006C15F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</w:pP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>Ingresan allí y colocan el código enviado por PRO.CA.AP a su correo electrónico y luego hacen click en "</w:t>
      </w:r>
      <w:r w:rsidRPr="00537AFC">
        <w:rPr>
          <w:rFonts w:asciiTheme="majorHAnsi" w:eastAsia="Times New Roman" w:hAnsiTheme="majorHAnsi" w:cstheme="majorHAnsi"/>
          <w:b/>
          <w:bCs/>
          <w:color w:val="1F4E79" w:themeColor="accent1" w:themeShade="80"/>
          <w:sz w:val="24"/>
          <w:szCs w:val="24"/>
          <w:lang w:val="es-ES" w:eastAsia="es-ES"/>
        </w:rPr>
        <w:t>Unirse</w:t>
      </w:r>
      <w:r w:rsidRPr="00537AFC">
        <w:rPr>
          <w:rFonts w:asciiTheme="majorHAnsi" w:eastAsia="Times New Roman" w:hAnsiTheme="majorHAnsi" w:cstheme="majorHAnsi"/>
          <w:bCs/>
          <w:color w:val="1F4E79" w:themeColor="accent1" w:themeShade="80"/>
          <w:sz w:val="24"/>
          <w:szCs w:val="24"/>
          <w:lang w:val="es-ES" w:eastAsia="es-ES"/>
        </w:rPr>
        <w:t>"</w:t>
      </w:r>
      <w:r w:rsidRPr="00537AFC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s-ES" w:eastAsia="es-ES"/>
        </w:rPr>
        <w:t xml:space="preserve"> y ya podrán acceder al Curso.</w:t>
      </w:r>
    </w:p>
    <w:p w:rsidR="00BC0D52" w:rsidRPr="000C7E41" w:rsidRDefault="00BC0D52" w:rsidP="006C15FD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val="es-ES" w:eastAsia="es-ES"/>
        </w:rPr>
      </w:pPr>
    </w:p>
    <w:p w:rsidR="006C15FD" w:rsidRPr="000C7E41" w:rsidRDefault="006C15FD" w:rsidP="006C15F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val="es-ES" w:eastAsia="es-ES"/>
        </w:rPr>
      </w:pPr>
    </w:p>
    <w:p w:rsidR="006C15FD" w:rsidRDefault="00BC0D52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3733800" cy="1943323"/>
            <wp:effectExtent l="19050" t="0" r="0" b="0"/>
            <wp:docPr id="33" name="Imagen 16" descr="C:\Users\marie\OneDrive\Escritorio\unirse final cort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OneDrive\Escritorio\unirse final cortado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4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6C15FD" w:rsidRDefault="006C15FD" w:rsidP="00CD14A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es-ES" w:eastAsia="es-ES"/>
        </w:rPr>
      </w:pPr>
    </w:p>
    <w:p w:rsidR="00F85B75" w:rsidRPr="00F85B75" w:rsidRDefault="00F85B75" w:rsidP="00CD14AE">
      <w:pPr>
        <w:spacing w:after="0" w:line="240" w:lineRule="auto"/>
        <w:jc w:val="both"/>
        <w:rPr>
          <w:b/>
          <w:sz w:val="32"/>
          <w:szCs w:val="32"/>
          <w:lang w:val="es-ES"/>
        </w:rPr>
      </w:pPr>
    </w:p>
    <w:sectPr w:rsidR="00F85B75" w:rsidRPr="00F85B75" w:rsidSect="006D3EE3">
      <w:headerReference w:type="default" r:id="rId26"/>
      <w:pgSz w:w="11906" w:h="16838" w:code="9"/>
      <w:pgMar w:top="3402" w:right="849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BE3" w:rsidRDefault="00675BE3" w:rsidP="00742428">
      <w:pPr>
        <w:spacing w:after="0" w:line="240" w:lineRule="auto"/>
      </w:pPr>
      <w:r>
        <w:separator/>
      </w:r>
    </w:p>
  </w:endnote>
  <w:endnote w:type="continuationSeparator" w:id="1">
    <w:p w:rsidR="00675BE3" w:rsidRDefault="00675BE3" w:rsidP="0074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BE3" w:rsidRDefault="00675BE3" w:rsidP="00742428">
      <w:pPr>
        <w:spacing w:after="0" w:line="240" w:lineRule="auto"/>
      </w:pPr>
      <w:r>
        <w:separator/>
      </w:r>
    </w:p>
  </w:footnote>
  <w:footnote w:type="continuationSeparator" w:id="1">
    <w:p w:rsidR="00675BE3" w:rsidRDefault="00675BE3" w:rsidP="00742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4AE" w:rsidRPr="006D3EE3" w:rsidRDefault="00537AFC" w:rsidP="006D3EE3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941060" cy="863526"/>
          <wp:effectExtent l="19050" t="0" r="2540" b="0"/>
          <wp:docPr id="4" name="Imagen 2" descr="C:\Users\marie\OneDrive\Escritorio\TODO\LOGOS\PROCAAP\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e\OneDrive\Escritorio\TODO\LOGOS\PROCAAP\Membre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8635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E0367"/>
    <w:multiLevelType w:val="hybridMultilevel"/>
    <w:tmpl w:val="82FA2666"/>
    <w:lvl w:ilvl="0" w:tplc="11DC7394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6386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AB60B6"/>
    <w:rsid w:val="00041E05"/>
    <w:rsid w:val="00047F49"/>
    <w:rsid w:val="00074190"/>
    <w:rsid w:val="000A4AD3"/>
    <w:rsid w:val="000C7E41"/>
    <w:rsid w:val="0010259B"/>
    <w:rsid w:val="00184273"/>
    <w:rsid w:val="001969BB"/>
    <w:rsid w:val="001B7ED8"/>
    <w:rsid w:val="001F544C"/>
    <w:rsid w:val="00234438"/>
    <w:rsid w:val="002347E6"/>
    <w:rsid w:val="002564CC"/>
    <w:rsid w:val="00257409"/>
    <w:rsid w:val="00273E9B"/>
    <w:rsid w:val="00286403"/>
    <w:rsid w:val="002B10C3"/>
    <w:rsid w:val="002E1277"/>
    <w:rsid w:val="002F3EF8"/>
    <w:rsid w:val="00305EE3"/>
    <w:rsid w:val="00337ACE"/>
    <w:rsid w:val="00344EE6"/>
    <w:rsid w:val="0037782F"/>
    <w:rsid w:val="003B6905"/>
    <w:rsid w:val="003E2951"/>
    <w:rsid w:val="00413D0F"/>
    <w:rsid w:val="00417F7A"/>
    <w:rsid w:val="00432AA5"/>
    <w:rsid w:val="00484F99"/>
    <w:rsid w:val="004856F3"/>
    <w:rsid w:val="00502736"/>
    <w:rsid w:val="00537AFC"/>
    <w:rsid w:val="00542A7A"/>
    <w:rsid w:val="00543C41"/>
    <w:rsid w:val="00550C8A"/>
    <w:rsid w:val="005950C1"/>
    <w:rsid w:val="005A1C15"/>
    <w:rsid w:val="005C2D7B"/>
    <w:rsid w:val="00620DBE"/>
    <w:rsid w:val="00653E97"/>
    <w:rsid w:val="00675BE3"/>
    <w:rsid w:val="006C15FD"/>
    <w:rsid w:val="006C3D5E"/>
    <w:rsid w:val="006D3EE3"/>
    <w:rsid w:val="00705F0E"/>
    <w:rsid w:val="00742417"/>
    <w:rsid w:val="00742428"/>
    <w:rsid w:val="00754549"/>
    <w:rsid w:val="00757977"/>
    <w:rsid w:val="00761140"/>
    <w:rsid w:val="007826CE"/>
    <w:rsid w:val="007A43C5"/>
    <w:rsid w:val="007B67AD"/>
    <w:rsid w:val="007B7CC8"/>
    <w:rsid w:val="00871BC5"/>
    <w:rsid w:val="00894E2B"/>
    <w:rsid w:val="008F2C5F"/>
    <w:rsid w:val="00965023"/>
    <w:rsid w:val="00971FFD"/>
    <w:rsid w:val="00985B9F"/>
    <w:rsid w:val="009B3DF4"/>
    <w:rsid w:val="009B41BC"/>
    <w:rsid w:val="009E2E95"/>
    <w:rsid w:val="00A32DA3"/>
    <w:rsid w:val="00A53743"/>
    <w:rsid w:val="00A76A35"/>
    <w:rsid w:val="00A91525"/>
    <w:rsid w:val="00A96FB6"/>
    <w:rsid w:val="00AA57E1"/>
    <w:rsid w:val="00AB60B6"/>
    <w:rsid w:val="00AC37B5"/>
    <w:rsid w:val="00AD0CC1"/>
    <w:rsid w:val="00B27E23"/>
    <w:rsid w:val="00B4355D"/>
    <w:rsid w:val="00B43839"/>
    <w:rsid w:val="00B56227"/>
    <w:rsid w:val="00BA04BE"/>
    <w:rsid w:val="00BA4ADB"/>
    <w:rsid w:val="00BC0D52"/>
    <w:rsid w:val="00BC6061"/>
    <w:rsid w:val="00C30F61"/>
    <w:rsid w:val="00C32E4C"/>
    <w:rsid w:val="00C54661"/>
    <w:rsid w:val="00C80737"/>
    <w:rsid w:val="00CB100D"/>
    <w:rsid w:val="00CB786A"/>
    <w:rsid w:val="00CD0BA7"/>
    <w:rsid w:val="00CD14AE"/>
    <w:rsid w:val="00CD4596"/>
    <w:rsid w:val="00CE09FA"/>
    <w:rsid w:val="00CE4D70"/>
    <w:rsid w:val="00D02B87"/>
    <w:rsid w:val="00D15A01"/>
    <w:rsid w:val="00D211BA"/>
    <w:rsid w:val="00D43327"/>
    <w:rsid w:val="00D532BF"/>
    <w:rsid w:val="00D55780"/>
    <w:rsid w:val="00D65085"/>
    <w:rsid w:val="00D77375"/>
    <w:rsid w:val="00DD3570"/>
    <w:rsid w:val="00DD7988"/>
    <w:rsid w:val="00DE26D6"/>
    <w:rsid w:val="00E4383B"/>
    <w:rsid w:val="00E614CB"/>
    <w:rsid w:val="00E819B2"/>
    <w:rsid w:val="00EC659F"/>
    <w:rsid w:val="00EC6C38"/>
    <w:rsid w:val="00ED7885"/>
    <w:rsid w:val="00EF3920"/>
    <w:rsid w:val="00F0063A"/>
    <w:rsid w:val="00F24B8D"/>
    <w:rsid w:val="00F278DC"/>
    <w:rsid w:val="00F5275F"/>
    <w:rsid w:val="00F72ED6"/>
    <w:rsid w:val="00F77AC9"/>
    <w:rsid w:val="00F77C89"/>
    <w:rsid w:val="00F85B75"/>
    <w:rsid w:val="00FB6A9A"/>
    <w:rsid w:val="00FB6D0A"/>
    <w:rsid w:val="00FD5D5E"/>
    <w:rsid w:val="00FE2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E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5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D65085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65085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985B9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2B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42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2428"/>
  </w:style>
  <w:style w:type="paragraph" w:styleId="Piedepgina">
    <w:name w:val="footer"/>
    <w:basedOn w:val="Normal"/>
    <w:link w:val="PiedepginaCar"/>
    <w:uiPriority w:val="99"/>
    <w:semiHidden/>
    <w:unhideWhenUsed/>
    <w:rsid w:val="00742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2428"/>
  </w:style>
  <w:style w:type="paragraph" w:styleId="Prrafodelista">
    <w:name w:val="List Paragraph"/>
    <w:basedOn w:val="Normal"/>
    <w:uiPriority w:val="34"/>
    <w:qFormat/>
    <w:rsid w:val="00A915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schoology.com/register.php?type=studen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app.schoology.com/logi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app.schoology.com/logi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10</Pages>
  <Words>815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Sernaglia</dc:creator>
  <cp:keywords/>
  <dc:description/>
  <cp:lastModifiedBy>Mariela Sernaglia</cp:lastModifiedBy>
  <cp:revision>88</cp:revision>
  <dcterms:created xsi:type="dcterms:W3CDTF">2021-02-26T15:24:00Z</dcterms:created>
  <dcterms:modified xsi:type="dcterms:W3CDTF">2021-05-06T22:41:00Z</dcterms:modified>
</cp:coreProperties>
</file>